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23AE" w:rsidRPr="003628E0" w:rsidRDefault="003E6BFF">
      <w:bookmarkStart w:id="0" w:name="_GoBack"/>
      <w:bookmarkEnd w:id="0"/>
    </w:p>
    <w:sectPr w:rsidR="000823AE" w:rsidRPr="003628E0" w:rsidSect="009C7860">
      <w:pgSz w:w="11906" w:h="16838"/>
      <w:pgMar w:top="1701" w:right="1134" w:bottom="1701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860"/>
    <w:rsid w:val="00105335"/>
    <w:rsid w:val="003628E0"/>
    <w:rsid w:val="003E6BFF"/>
    <w:rsid w:val="005C246C"/>
    <w:rsid w:val="005C709E"/>
    <w:rsid w:val="006732CE"/>
    <w:rsid w:val="00827EA3"/>
    <w:rsid w:val="00961749"/>
    <w:rsid w:val="009C7860"/>
    <w:rsid w:val="00BA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81827F-6A1D-4790-AAE1-C6B1921A1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6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57416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14867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45311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036042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8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10416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1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63578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95958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86813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7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2720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061000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1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85272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810810">
              <w:marLeft w:val="300"/>
              <w:marRight w:val="285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13527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5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23004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46978">
          <w:marLeft w:val="300"/>
          <w:marRight w:val="28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38049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0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01004">
          <w:marLeft w:val="300"/>
          <w:marRight w:val="28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0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21267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2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02935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7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44391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1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1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12126">
                  <w:marLeft w:val="-300"/>
                  <w:marRight w:val="-285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794090">
                      <w:marLeft w:val="300"/>
                      <w:marRight w:val="285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292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2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95954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8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05016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2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44765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1586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3998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9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58958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8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50775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53405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8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20000">
          <w:marLeft w:val="300"/>
          <w:marRight w:val="28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45664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552607">
              <w:marLeft w:val="300"/>
              <w:marRight w:val="285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1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430632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0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6625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560536">
              <w:marLeft w:val="300"/>
              <w:marRight w:val="285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7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8302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469844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6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74855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1361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542158">
              <w:marLeft w:val="300"/>
              <w:marRight w:val="285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6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543188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3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60865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7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47400">
          <w:marLeft w:val="-300"/>
          <w:marRight w:val="-28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jakob petersen</dc:creator>
  <cp:keywords/>
  <dc:description/>
  <cp:lastModifiedBy>jakob petersen</cp:lastModifiedBy>
  <cp:revision>3</cp:revision>
  <cp:lastPrinted>2018-01-22T15:21:00Z</cp:lastPrinted>
  <dcterms:created xsi:type="dcterms:W3CDTF">2018-01-22T13:51:00Z</dcterms:created>
  <dcterms:modified xsi:type="dcterms:W3CDTF">2018-01-22T16:07:00Z</dcterms:modified>
</cp:coreProperties>
</file>